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bookmarkStart w:id="0" w:name="_GoBack"/>
      <w:bookmarkEnd w:id="0"/>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424C9E26" w:rsidR="005845E0" w:rsidRDefault="005845E0" w:rsidP="00B04EA5">
      <w:pPr>
        <w:pStyle w:val="Nessunaspaziatura"/>
        <w:jc w:val="both"/>
        <w:rPr>
          <w:rFonts w:ascii="Times New Roman" w:hAnsi="Times New Roman" w:cs="Times New Roman"/>
          <w:b/>
          <w:sz w:val="24"/>
          <w:szCs w:val="24"/>
          <w:lang w:val="it-IT"/>
        </w:rPr>
      </w:pPr>
      <w:r w:rsidRPr="005845E0">
        <w:rPr>
          <w:rFonts w:ascii="Times New Roman" w:eastAsia="Calibri" w:hAnsi="Times New Roman" w:cs="Times New Roman"/>
          <w:b/>
          <w:sz w:val="22"/>
          <w:szCs w:val="22"/>
          <w:lang w:val="it-IT"/>
        </w:rPr>
        <w:t xml:space="preserve">OGGETTO: Domanda di Partecipazione </w:t>
      </w:r>
      <w:r w:rsidR="00C741DC">
        <w:rPr>
          <w:rFonts w:ascii="Times New Roman" w:eastAsia="Calibri" w:hAnsi="Times New Roman" w:cs="Times New Roman"/>
          <w:b/>
          <w:sz w:val="22"/>
          <w:szCs w:val="22"/>
          <w:lang w:val="it-IT"/>
        </w:rPr>
        <w:t>–</w:t>
      </w:r>
      <w:r w:rsidR="000056D4">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DI MEDICI</w:t>
      </w:r>
      <w:r w:rsidRPr="005845E0">
        <w:rPr>
          <w:rFonts w:ascii="Times New Roman" w:eastAsia="Calibri" w:hAnsi="Times New Roman" w:cs="Times New Roman"/>
          <w:b/>
          <w:sz w:val="22"/>
          <w:szCs w:val="22"/>
          <w:lang w:val="it-IT"/>
        </w:rPr>
        <w:t xml:space="preserve"> DISPONIBILI A PRESTARE ATTIVITÀ ASSISTENZIALE E DI PRIMO SOCCORSO, </w:t>
      </w:r>
      <w:r w:rsidR="000056D4" w:rsidRPr="000056D4">
        <w:rPr>
          <w:rFonts w:ascii="Times New Roman" w:eastAsia="Calibri" w:hAnsi="Times New Roman" w:cs="Times New Roman"/>
          <w:b/>
          <w:sz w:val="22"/>
          <w:szCs w:val="22"/>
          <w:lang w:val="it-IT"/>
        </w:rPr>
        <w:t>NELL’AMBITO DEL PROGETTO “PASSIM 3”</w:t>
      </w:r>
      <w:r w:rsidR="002A2783">
        <w:rPr>
          <w:rFonts w:ascii="Times New Roman" w:eastAsia="Calibri" w:hAnsi="Times New Roman" w:cs="Times New Roman"/>
          <w:b/>
          <w:sz w:val="22"/>
          <w:szCs w:val="22"/>
          <w:lang w:val="it-IT"/>
        </w:rPr>
        <w:t xml:space="preserve"> - </w:t>
      </w:r>
      <w:r w:rsidR="00B04EA5" w:rsidRPr="00B04EA5">
        <w:rPr>
          <w:rFonts w:ascii="Times New Roman" w:hAnsi="Times New Roman" w:cs="Times New Roman"/>
          <w:b/>
          <w:sz w:val="24"/>
          <w:szCs w:val="24"/>
          <w:lang w:val="it-IT"/>
        </w:rPr>
        <w:t>presso l’area portuale di Pescara (PE).</w:t>
      </w:r>
    </w:p>
    <w:p w14:paraId="105BFF35" w14:textId="77777777" w:rsidR="00B04EA5" w:rsidRPr="00B04EA5" w:rsidRDefault="00B04EA5" w:rsidP="00B04EA5">
      <w:pPr>
        <w:pStyle w:val="Nessunaspaziatura"/>
        <w:jc w:val="both"/>
        <w:rPr>
          <w:rFonts w:ascii="Times New Roman" w:hAnsi="Times New Roman" w:cs="Times New Roman"/>
          <w:b/>
          <w:sz w:val="24"/>
          <w:szCs w:val="24"/>
          <w:lang w:val="it-IT"/>
        </w:rPr>
      </w:pP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5DC9598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2F189B">
        <w:rPr>
          <w:rFonts w:ascii="Times New Roman" w:eastAsia="Calibri" w:hAnsi="Times New Roman" w:cs="Times New Roman"/>
          <w:sz w:val="22"/>
          <w:szCs w:val="22"/>
          <w:lang w:val="it-IT"/>
        </w:rPr>
        <w:t xml:space="preserve">nte al Profilo Professionale di </w:t>
      </w:r>
      <w:r w:rsidR="002F189B" w:rsidRPr="002F189B">
        <w:rPr>
          <w:rFonts w:ascii="Times New Roman" w:eastAsia="Calibri" w:hAnsi="Times New Roman" w:cs="Times New Roman"/>
          <w:b/>
          <w:sz w:val="22"/>
          <w:szCs w:val="22"/>
          <w:lang w:val="it-IT"/>
        </w:rPr>
        <w:t>MEDICO</w:t>
      </w:r>
      <w:r w:rsidR="002F189B">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2F189B">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2F189B" w:rsidRDefault="00EB4767" w:rsidP="00EB4767">
      <w:pPr>
        <w:jc w:val="center"/>
        <w:rPr>
          <w:rFonts w:ascii="Times New Roman" w:hAnsi="Times New Roman" w:cs="Times New Roman"/>
          <w:b/>
          <w:sz w:val="22"/>
          <w:szCs w:val="22"/>
          <w:lang w:val="it-IT"/>
        </w:rPr>
      </w:pPr>
      <w:r w:rsidRPr="002F189B">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2790A55" w:rsidR="004C5503" w:rsidRPr="002F189B"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 xml:space="preserve">di possedere la titolarità della patente </w:t>
      </w:r>
      <w:proofErr w:type="spellStart"/>
      <w:r w:rsidRPr="002F189B">
        <w:rPr>
          <w:rFonts w:ascii="Times New Roman" w:hAnsi="Times New Roman" w:cs="Times New Roman"/>
          <w:sz w:val="22"/>
          <w:szCs w:val="22"/>
          <w:lang w:val="it-IT"/>
        </w:rPr>
        <w:t>cat</w:t>
      </w:r>
      <w:proofErr w:type="spellEnd"/>
      <w:r w:rsidRPr="002F189B">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588E404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64450F74" w:rsidR="00437C48" w:rsidRPr="00437C48" w:rsidRDefault="00437C4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2F189B">
        <w:rPr>
          <w:rFonts w:ascii="Times New Roman" w:hAnsi="Times New Roman" w:cs="Times New Roman"/>
          <w:sz w:val="22"/>
          <w:szCs w:val="22"/>
          <w:lang w:val="it-IT"/>
        </w:rPr>
        <w:t xml:space="preserve">di avere un peso pari a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 xml:space="preserve">, ed altresì di avere un’altezza di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w:t>
      </w:r>
    </w:p>
    <w:p w14:paraId="1C14C47B" w14:textId="2A3CC39E" w:rsidR="004C5503" w:rsidRPr="002F189B" w:rsidRDefault="004C5503" w:rsidP="002F189B">
      <w:pPr>
        <w:spacing w:before="100" w:beforeAutospacing="1" w:after="100" w:afterAutospacing="1"/>
        <w:rPr>
          <w:rFonts w:ascii="Times New Roman" w:hAnsi="Times New Roman" w:cs="Times New Roman"/>
          <w:b/>
          <w:sz w:val="22"/>
          <w:szCs w:val="22"/>
          <w:lang w:val="it-IT"/>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82942D0" w:rsidR="00BE19AA"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61F50B2A" w14:textId="77777777" w:rsidR="002F189B" w:rsidRPr="002F189B" w:rsidRDefault="002F189B" w:rsidP="002F189B">
      <w:pPr>
        <w:spacing w:after="160" w:line="276" w:lineRule="auto"/>
        <w:contextualSpacing/>
        <w:jc w:val="both"/>
        <w:rPr>
          <w:rFonts w:ascii="Times New Roman" w:hAnsi="Times New Roman" w:cs="Times New Roman"/>
          <w:sz w:val="22"/>
          <w:szCs w:val="22"/>
          <w:lang w:val="it-IT"/>
        </w:rPr>
      </w:pP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lastRenderedPageBreak/>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lastRenderedPageBreak/>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277BFB5C" w14:textId="77777777" w:rsidR="00C16E18" w:rsidRPr="00C16E18" w:rsidRDefault="00C16E18" w:rsidP="00C16E18">
      <w:pPr>
        <w:pStyle w:val="Paragrafoelenco"/>
        <w:spacing w:after="160" w:line="276" w:lineRule="auto"/>
        <w:ind w:left="720"/>
        <w:contextualSpacing/>
        <w:jc w:val="both"/>
        <w:rPr>
          <w:rFonts w:ascii="Times New Roman" w:hAnsi="Times New Roman" w:cs="Times New Roman"/>
          <w:sz w:val="22"/>
          <w:szCs w:val="22"/>
          <w:lang w:val="it-IT"/>
        </w:rPr>
      </w:pPr>
    </w:p>
    <w:p w14:paraId="34CF1D26" w14:textId="0E29672D" w:rsidR="00C04BAA" w:rsidRPr="009E60A7" w:rsidRDefault="00C04BAA" w:rsidP="00C04BAA">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089E1399"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3362916D"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6771C8F4" w14:textId="77777777" w:rsidR="00C04BAA" w:rsidRDefault="00C04BAA" w:rsidP="00C04BAA">
      <w:pPr>
        <w:spacing w:line="276" w:lineRule="auto"/>
        <w:rPr>
          <w:rFonts w:ascii="Times New Roman" w:hAnsi="Times New Roman" w:cs="Times New Roman"/>
          <w:sz w:val="22"/>
          <w:szCs w:val="22"/>
          <w:lang w:val="it-IT"/>
        </w:rPr>
      </w:pPr>
    </w:p>
    <w:p w14:paraId="133727FD" w14:textId="0B2D5030" w:rsidR="00C04BAA" w:rsidRDefault="00C04BAA" w:rsidP="00C04BAA">
      <w:pPr>
        <w:spacing w:line="276" w:lineRule="auto"/>
        <w:jc w:val="both"/>
        <w:rPr>
          <w:rFonts w:ascii="Times New Roman" w:hAnsi="Times New Roman" w:cs="Times New Roman"/>
          <w:i/>
          <w:sz w:val="22"/>
          <w:szCs w:val="22"/>
          <w:lang w:val="it-IT"/>
        </w:rPr>
      </w:pPr>
      <w:r w:rsidRPr="00ED45E8">
        <w:rPr>
          <w:rFonts w:ascii="Times New Roman" w:hAnsi="Times New Roman" w:cs="Times New Roman"/>
          <w:b/>
          <w:sz w:val="22"/>
          <w:szCs w:val="22"/>
          <w:u w:val="single"/>
          <w:lang w:val="it-IT"/>
        </w:rPr>
        <w:t xml:space="preserve">Non sono prese in considerazione e sono </w:t>
      </w:r>
      <w:r w:rsidR="00ED45E8">
        <w:rPr>
          <w:rFonts w:ascii="Times New Roman" w:hAnsi="Times New Roman" w:cs="Times New Roman"/>
          <w:b/>
          <w:sz w:val="22"/>
          <w:szCs w:val="22"/>
          <w:u w:val="single"/>
          <w:lang w:val="it-IT"/>
        </w:rPr>
        <w:t xml:space="preserve">inderogabilmente </w:t>
      </w:r>
      <w:r w:rsidRPr="00ED45E8">
        <w:rPr>
          <w:rFonts w:ascii="Times New Roman" w:hAnsi="Times New Roman" w:cs="Times New Roman"/>
          <w:b/>
          <w:sz w:val="22"/>
          <w:szCs w:val="22"/>
          <w:u w:val="single"/>
          <w:lang w:val="it-IT"/>
        </w:rPr>
        <w:t>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4605C53D" w14:textId="77777777" w:rsidR="00C04BAA" w:rsidRDefault="00C04BAA" w:rsidP="00C04BAA">
      <w:pPr>
        <w:spacing w:line="276" w:lineRule="auto"/>
        <w:rPr>
          <w:rFonts w:ascii="Times New Roman" w:hAnsi="Times New Roman" w:cs="Times New Roman"/>
          <w:i/>
          <w:sz w:val="22"/>
          <w:szCs w:val="22"/>
          <w:lang w:val="it-IT"/>
        </w:rPr>
      </w:pPr>
    </w:p>
    <w:p w14:paraId="666C9511" w14:textId="77777777" w:rsidR="00C04BAA" w:rsidRDefault="00C04BAA" w:rsidP="00C04BAA">
      <w:pPr>
        <w:spacing w:line="276" w:lineRule="auto"/>
        <w:rPr>
          <w:rFonts w:ascii="Times New Roman" w:hAnsi="Times New Roman" w:cs="Times New Roman"/>
          <w:i/>
          <w:sz w:val="22"/>
          <w:szCs w:val="22"/>
          <w:lang w:val="it-IT"/>
        </w:rPr>
      </w:pPr>
    </w:p>
    <w:p w14:paraId="6E9F9A32" w14:textId="77777777" w:rsidR="00C04BAA" w:rsidRPr="007F6855" w:rsidRDefault="00C04BAA" w:rsidP="00C04BAA">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BEB5504" w14:textId="77777777" w:rsidR="00C04BAA" w:rsidRPr="005845E0" w:rsidRDefault="00C04BAA" w:rsidP="00C04BAA">
      <w:pPr>
        <w:spacing w:line="276" w:lineRule="auto"/>
        <w:rPr>
          <w:rFonts w:ascii="Times New Roman" w:hAnsi="Times New Roman" w:cs="Times New Roman"/>
          <w:sz w:val="22"/>
          <w:szCs w:val="22"/>
          <w:lang w:val="it-IT"/>
        </w:rPr>
      </w:pP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B84B3" w14:textId="77777777" w:rsidR="00620588" w:rsidRDefault="00620588" w:rsidP="00EB4767">
      <w:r>
        <w:separator/>
      </w:r>
    </w:p>
  </w:endnote>
  <w:endnote w:type="continuationSeparator" w:id="0">
    <w:p w14:paraId="44E54A17" w14:textId="77777777" w:rsidR="00620588" w:rsidRDefault="00620588"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22E05" w14:textId="77777777" w:rsidR="00620588" w:rsidRDefault="00620588" w:rsidP="00EB4767">
      <w:r>
        <w:separator/>
      </w:r>
    </w:p>
  </w:footnote>
  <w:footnote w:type="continuationSeparator" w:id="0">
    <w:p w14:paraId="77BBDC4A" w14:textId="77777777" w:rsidR="00620588" w:rsidRDefault="00620588"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056D4"/>
    <w:rsid w:val="0003520A"/>
    <w:rsid w:val="00053872"/>
    <w:rsid w:val="00073D74"/>
    <w:rsid w:val="000A59AE"/>
    <w:rsid w:val="000D685C"/>
    <w:rsid w:val="000E20E9"/>
    <w:rsid w:val="000F27BA"/>
    <w:rsid w:val="00114296"/>
    <w:rsid w:val="001142E0"/>
    <w:rsid w:val="0011541D"/>
    <w:rsid w:val="00132FE5"/>
    <w:rsid w:val="001362B4"/>
    <w:rsid w:val="00191AA2"/>
    <w:rsid w:val="001A4392"/>
    <w:rsid w:val="001A45B6"/>
    <w:rsid w:val="001D311C"/>
    <w:rsid w:val="001E333D"/>
    <w:rsid w:val="001E4F3B"/>
    <w:rsid w:val="001F7ED3"/>
    <w:rsid w:val="00234B59"/>
    <w:rsid w:val="0023783D"/>
    <w:rsid w:val="002406D0"/>
    <w:rsid w:val="00240E6F"/>
    <w:rsid w:val="00244237"/>
    <w:rsid w:val="002644BB"/>
    <w:rsid w:val="00274555"/>
    <w:rsid w:val="00291B60"/>
    <w:rsid w:val="00297438"/>
    <w:rsid w:val="002A2783"/>
    <w:rsid w:val="002C25BC"/>
    <w:rsid w:val="002D57EE"/>
    <w:rsid w:val="002E16B2"/>
    <w:rsid w:val="002F03B9"/>
    <w:rsid w:val="002F189B"/>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0588"/>
    <w:rsid w:val="006266D8"/>
    <w:rsid w:val="0064572A"/>
    <w:rsid w:val="00664B32"/>
    <w:rsid w:val="006808B6"/>
    <w:rsid w:val="0069366B"/>
    <w:rsid w:val="0069798C"/>
    <w:rsid w:val="006B04CF"/>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7F405C"/>
    <w:rsid w:val="00801E7F"/>
    <w:rsid w:val="00813165"/>
    <w:rsid w:val="00821D35"/>
    <w:rsid w:val="00823229"/>
    <w:rsid w:val="00823F2A"/>
    <w:rsid w:val="008256DE"/>
    <w:rsid w:val="00831A01"/>
    <w:rsid w:val="00856688"/>
    <w:rsid w:val="008647E4"/>
    <w:rsid w:val="00877C58"/>
    <w:rsid w:val="008A078C"/>
    <w:rsid w:val="008B651F"/>
    <w:rsid w:val="008C0533"/>
    <w:rsid w:val="008C40CE"/>
    <w:rsid w:val="008D0E09"/>
    <w:rsid w:val="008E326B"/>
    <w:rsid w:val="008E542F"/>
    <w:rsid w:val="00901495"/>
    <w:rsid w:val="00904DB2"/>
    <w:rsid w:val="009163E0"/>
    <w:rsid w:val="00923737"/>
    <w:rsid w:val="00933055"/>
    <w:rsid w:val="00945105"/>
    <w:rsid w:val="00951349"/>
    <w:rsid w:val="00954E04"/>
    <w:rsid w:val="0096317A"/>
    <w:rsid w:val="009C2A0F"/>
    <w:rsid w:val="009D36B5"/>
    <w:rsid w:val="009E60A7"/>
    <w:rsid w:val="009F0ECA"/>
    <w:rsid w:val="00A10F33"/>
    <w:rsid w:val="00A261A5"/>
    <w:rsid w:val="00A32369"/>
    <w:rsid w:val="00A6424C"/>
    <w:rsid w:val="00A74DC4"/>
    <w:rsid w:val="00AB1019"/>
    <w:rsid w:val="00B023B1"/>
    <w:rsid w:val="00B04EA5"/>
    <w:rsid w:val="00B13BA6"/>
    <w:rsid w:val="00B21B64"/>
    <w:rsid w:val="00B51A60"/>
    <w:rsid w:val="00B65410"/>
    <w:rsid w:val="00B90BFA"/>
    <w:rsid w:val="00BB07CC"/>
    <w:rsid w:val="00BC4A42"/>
    <w:rsid w:val="00BD46C5"/>
    <w:rsid w:val="00BE19AA"/>
    <w:rsid w:val="00BE79F5"/>
    <w:rsid w:val="00BF11A9"/>
    <w:rsid w:val="00C04BAA"/>
    <w:rsid w:val="00C14E50"/>
    <w:rsid w:val="00C16E18"/>
    <w:rsid w:val="00C174C2"/>
    <w:rsid w:val="00C741DC"/>
    <w:rsid w:val="00CA016B"/>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DF7ACF"/>
    <w:rsid w:val="00E21FFA"/>
    <w:rsid w:val="00E47245"/>
    <w:rsid w:val="00E53A88"/>
    <w:rsid w:val="00E63B79"/>
    <w:rsid w:val="00E81CD1"/>
    <w:rsid w:val="00E83279"/>
    <w:rsid w:val="00EA053F"/>
    <w:rsid w:val="00EA54CE"/>
    <w:rsid w:val="00EB4767"/>
    <w:rsid w:val="00ED45E8"/>
    <w:rsid w:val="00EE294F"/>
    <w:rsid w:val="00EF3497"/>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 w:type="paragraph" w:styleId="Nessunaspaziatura">
    <w:name w:val="No Spacing"/>
    <w:uiPriority w:val="1"/>
    <w:qFormat/>
    <w:rsid w:val="00B04EA5"/>
    <w:pPr>
      <w:spacing w:after="0" w:line="240" w:lineRule="auto"/>
    </w:pPr>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1199</Words>
  <Characters>6838</Characters>
  <Application>Microsoft Office Word</Application>
  <DocSecurity>4</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2021-02-19T12:39:00Z</cp:lastPrinted>
  <dcterms:created xsi:type="dcterms:W3CDTF">2022-04-20T11:37:00Z</dcterms:created>
  <dcterms:modified xsi:type="dcterms:W3CDTF">2022-04-20T11:37:00Z</dcterms:modified>
</cp:coreProperties>
</file>